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F9C32" w14:textId="0384F4E5" w:rsidR="00E037EF" w:rsidRDefault="00CC3BFB">
      <w:pPr>
        <w:jc w:val="center"/>
        <w:rPr>
          <w:b/>
        </w:rPr>
      </w:pPr>
      <w:r>
        <w:rPr>
          <w:b/>
        </w:rPr>
        <w:t>CCRP FRN Fall Army Worm</w:t>
      </w:r>
      <w:bookmarkStart w:id="0" w:name="_GoBack"/>
      <w:bookmarkEnd w:id="0"/>
      <w:r>
        <w:rPr>
          <w:b/>
        </w:rPr>
        <w:t xml:space="preserve"> Survey.</w:t>
      </w:r>
    </w:p>
    <w:p w14:paraId="1447F672" w14:textId="77777777" w:rsidR="00E037EF" w:rsidRDefault="00CC3BFB">
      <w:pPr>
        <w:rPr>
          <w:b/>
          <w:color w:val="2E74B5"/>
        </w:rPr>
      </w:pPr>
      <w:r>
        <w:rPr>
          <w:b/>
          <w:color w:val="2E74B5"/>
        </w:rPr>
        <w:t>Objective: To identify and document local Fall Army Worm Management practices within FRN communities, with an aim of finding alternative locally-sustainable options for managing the pest.</w:t>
      </w:r>
    </w:p>
    <w:p w14:paraId="27C62372" w14:textId="77777777" w:rsidR="00E037EF" w:rsidRDefault="00CC3BFB">
      <w:pPr>
        <w:spacing w:after="0"/>
        <w:ind w:firstLine="720"/>
      </w:pPr>
      <w:r>
        <w:t xml:space="preserve">Do you give consent to take </w:t>
      </w:r>
      <w:r>
        <w:t>part in the survey:</w:t>
      </w:r>
    </w:p>
    <w:p w14:paraId="774A9072" w14:textId="77777777" w:rsidR="00E037EF" w:rsidRDefault="00CC3BFB">
      <w:pPr>
        <w:pStyle w:val="ListParagraph"/>
        <w:numPr>
          <w:ilvl w:val="1"/>
          <w:numId w:val="6"/>
        </w:numPr>
        <w:spacing w:after="0"/>
      </w:pPr>
      <w:r>
        <w:t>YES</w:t>
      </w:r>
    </w:p>
    <w:p w14:paraId="029462EC" w14:textId="77777777" w:rsidR="00E037EF" w:rsidRDefault="00CC3BFB">
      <w:pPr>
        <w:pStyle w:val="ListParagraph"/>
        <w:numPr>
          <w:ilvl w:val="1"/>
          <w:numId w:val="6"/>
        </w:numPr>
        <w:spacing w:after="0"/>
      </w:pPr>
      <w:r>
        <w:t>NO (</w:t>
      </w:r>
      <w:r>
        <w:rPr>
          <w:i/>
          <w:sz w:val="20"/>
          <w:szCs w:val="20"/>
        </w:rPr>
        <w:t>terminate survey</w:t>
      </w:r>
      <w:r>
        <w:t>)</w:t>
      </w:r>
    </w:p>
    <w:p w14:paraId="11A3B4CE" w14:textId="77777777" w:rsidR="00E037EF" w:rsidRDefault="00CC3BFB">
      <w:pPr>
        <w:pStyle w:val="ListParagraph"/>
        <w:numPr>
          <w:ilvl w:val="0"/>
          <w:numId w:val="9"/>
        </w:numPr>
      </w:pPr>
      <w:r>
        <w:t>Please select country. (select one)</w:t>
      </w:r>
    </w:p>
    <w:p w14:paraId="505BF7BD" w14:textId="77777777" w:rsidR="00E037EF" w:rsidRDefault="00CC3BFB">
      <w:pPr>
        <w:pStyle w:val="ListParagraph"/>
        <w:numPr>
          <w:ilvl w:val="0"/>
          <w:numId w:val="1"/>
        </w:numPr>
        <w:spacing w:after="0"/>
      </w:pPr>
      <w:r>
        <w:t>Ethiopia</w:t>
      </w:r>
    </w:p>
    <w:p w14:paraId="733BE147" w14:textId="77777777" w:rsidR="00E037EF" w:rsidRDefault="00CC3BFB">
      <w:pPr>
        <w:pStyle w:val="ListParagraph"/>
        <w:numPr>
          <w:ilvl w:val="0"/>
          <w:numId w:val="1"/>
        </w:numPr>
        <w:spacing w:after="0"/>
      </w:pPr>
      <w:r>
        <w:t>Kenya</w:t>
      </w:r>
    </w:p>
    <w:p w14:paraId="5B3E55E8" w14:textId="77777777" w:rsidR="00E037EF" w:rsidRDefault="00CC3BFB">
      <w:pPr>
        <w:pStyle w:val="ListParagraph"/>
        <w:numPr>
          <w:ilvl w:val="0"/>
          <w:numId w:val="1"/>
        </w:numPr>
        <w:spacing w:after="0"/>
      </w:pPr>
      <w:r>
        <w:t>Malawi</w:t>
      </w:r>
    </w:p>
    <w:p w14:paraId="01727B87" w14:textId="77777777" w:rsidR="00E037EF" w:rsidRDefault="00CC3BFB">
      <w:pPr>
        <w:pStyle w:val="ListParagraph"/>
        <w:numPr>
          <w:ilvl w:val="0"/>
          <w:numId w:val="1"/>
        </w:numPr>
        <w:spacing w:after="0"/>
      </w:pPr>
      <w:r>
        <w:t>Tanzania</w:t>
      </w:r>
    </w:p>
    <w:p w14:paraId="1FF9A025" w14:textId="77777777" w:rsidR="00E037EF" w:rsidRDefault="00CC3BFB">
      <w:pPr>
        <w:pStyle w:val="ListParagraph"/>
        <w:numPr>
          <w:ilvl w:val="0"/>
          <w:numId w:val="1"/>
        </w:numPr>
        <w:spacing w:after="0"/>
      </w:pPr>
      <w:r>
        <w:t>Uganda</w:t>
      </w:r>
    </w:p>
    <w:p w14:paraId="46816477" w14:textId="77777777" w:rsidR="00E037EF" w:rsidRDefault="00CC3BFB">
      <w:pPr>
        <w:pStyle w:val="ListParagraph"/>
        <w:numPr>
          <w:ilvl w:val="0"/>
          <w:numId w:val="1"/>
        </w:numPr>
        <w:spacing w:after="0"/>
      </w:pPr>
      <w:r>
        <w:t>Other:__________________</w:t>
      </w:r>
    </w:p>
    <w:p w14:paraId="6CF7F0F9" w14:textId="77777777" w:rsidR="00E037EF" w:rsidRDefault="00CC3BFB">
      <w:pPr>
        <w:spacing w:after="0"/>
      </w:pPr>
      <w:r>
        <w:t xml:space="preserve">        </w:t>
      </w:r>
    </w:p>
    <w:p w14:paraId="7EE46A67" w14:textId="77777777" w:rsidR="00E037EF" w:rsidRDefault="00CC3BFB">
      <w:pPr>
        <w:pStyle w:val="ListParagraph"/>
        <w:numPr>
          <w:ilvl w:val="0"/>
          <w:numId w:val="9"/>
        </w:numPr>
      </w:pPr>
      <w:r>
        <w:t>What is the current status of FAW on your farm? ( select multiple)</w:t>
      </w:r>
    </w:p>
    <w:p w14:paraId="1BD2EBA1" w14:textId="77777777" w:rsidR="00E037EF" w:rsidRDefault="00CC3BFB">
      <w:pPr>
        <w:pStyle w:val="ListParagraph"/>
        <w:numPr>
          <w:ilvl w:val="0"/>
          <w:numId w:val="4"/>
        </w:numPr>
      </w:pPr>
      <w:r>
        <w:t>Present</w:t>
      </w:r>
    </w:p>
    <w:p w14:paraId="05A63CDC" w14:textId="77777777" w:rsidR="00E037EF" w:rsidRDefault="00CC3BFB">
      <w:pPr>
        <w:pStyle w:val="ListParagraph"/>
        <w:numPr>
          <w:ilvl w:val="0"/>
          <w:numId w:val="4"/>
        </w:numPr>
      </w:pPr>
      <w:r>
        <w:t>Was present last year.</w:t>
      </w:r>
    </w:p>
    <w:p w14:paraId="55796E55" w14:textId="77777777" w:rsidR="00E037EF" w:rsidRDefault="00CC3BFB">
      <w:pPr>
        <w:pStyle w:val="ListParagraph"/>
        <w:numPr>
          <w:ilvl w:val="0"/>
          <w:numId w:val="4"/>
        </w:numPr>
      </w:pPr>
      <w:r>
        <w:t>Pres</w:t>
      </w:r>
      <w:r>
        <w:t xml:space="preserve">ent in neighbouring farms </w:t>
      </w:r>
    </w:p>
    <w:p w14:paraId="2E8A8560" w14:textId="77777777" w:rsidR="00E037EF" w:rsidRDefault="00CC3BFB">
      <w:pPr>
        <w:pStyle w:val="ListParagraph"/>
        <w:numPr>
          <w:ilvl w:val="0"/>
          <w:numId w:val="4"/>
        </w:numPr>
      </w:pPr>
      <w:r>
        <w:t>Not present in both mine and neighbour farms.</w:t>
      </w:r>
    </w:p>
    <w:p w14:paraId="132B8D31" w14:textId="77777777" w:rsidR="00E037EF" w:rsidRDefault="00CC3BFB">
      <w:pPr>
        <w:pStyle w:val="ListParagraph"/>
        <w:numPr>
          <w:ilvl w:val="0"/>
          <w:numId w:val="4"/>
        </w:numPr>
      </w:pPr>
      <w:r>
        <w:t>Other comment:_____________</w:t>
      </w:r>
    </w:p>
    <w:p w14:paraId="08D45810" w14:textId="77777777" w:rsidR="00E037EF" w:rsidRDefault="00E037EF">
      <w:pPr>
        <w:pStyle w:val="ListParagraph"/>
        <w:ind w:left="1080"/>
      </w:pPr>
    </w:p>
    <w:p w14:paraId="55430752" w14:textId="77777777" w:rsidR="00E037EF" w:rsidRDefault="00CC3BFB">
      <w:pPr>
        <w:pStyle w:val="ListParagraph"/>
        <w:numPr>
          <w:ilvl w:val="0"/>
          <w:numId w:val="9"/>
        </w:numPr>
      </w:pPr>
      <w:r>
        <w:t>What crops on your farm were affected by Fall Army Worm? (select multiple)</w:t>
      </w:r>
    </w:p>
    <w:p w14:paraId="077CC6C2" w14:textId="77777777" w:rsidR="00E037EF" w:rsidRDefault="00CC3BFB">
      <w:pPr>
        <w:pStyle w:val="ListParagraph"/>
        <w:numPr>
          <w:ilvl w:val="0"/>
          <w:numId w:val="7"/>
        </w:numPr>
      </w:pPr>
      <w:r>
        <w:t>Maize</w:t>
      </w:r>
    </w:p>
    <w:p w14:paraId="58E1BE84" w14:textId="77777777" w:rsidR="00E037EF" w:rsidRDefault="00CC3BFB">
      <w:pPr>
        <w:pStyle w:val="ListParagraph"/>
        <w:numPr>
          <w:ilvl w:val="0"/>
          <w:numId w:val="7"/>
        </w:numPr>
      </w:pPr>
      <w:r>
        <w:t>Sorghum</w:t>
      </w:r>
    </w:p>
    <w:p w14:paraId="6756B713" w14:textId="77777777" w:rsidR="00E037EF" w:rsidRDefault="00CC3BFB">
      <w:pPr>
        <w:pStyle w:val="ListParagraph"/>
        <w:numPr>
          <w:ilvl w:val="0"/>
          <w:numId w:val="7"/>
        </w:numPr>
      </w:pPr>
      <w:r>
        <w:t>Beans</w:t>
      </w:r>
    </w:p>
    <w:p w14:paraId="04BA4E0A" w14:textId="77777777" w:rsidR="00E037EF" w:rsidRDefault="00CC3BFB">
      <w:pPr>
        <w:pStyle w:val="ListParagraph"/>
        <w:numPr>
          <w:ilvl w:val="0"/>
          <w:numId w:val="7"/>
        </w:numPr>
      </w:pPr>
      <w:r>
        <w:t>Other crop:_____________</w:t>
      </w:r>
    </w:p>
    <w:p w14:paraId="7A508BF4" w14:textId="77777777" w:rsidR="00E037EF" w:rsidRDefault="00CC3BFB">
      <w:pPr>
        <w:pStyle w:val="ListParagraph"/>
        <w:ind w:left="1440"/>
        <w:rPr>
          <w:i/>
        </w:rPr>
      </w:pPr>
      <w:r>
        <w:rPr>
          <w:i/>
        </w:rPr>
        <w:t>(</w:t>
      </w:r>
      <w:r>
        <w:rPr>
          <w:i/>
          <w:sz w:val="20"/>
          <w:szCs w:val="20"/>
        </w:rPr>
        <w:t>Add other</w:t>
      </w:r>
      <w:r>
        <w:rPr>
          <w:i/>
          <w:sz w:val="20"/>
          <w:szCs w:val="20"/>
        </w:rPr>
        <w:t xml:space="preserve"> crops to limit typing</w:t>
      </w:r>
      <w:r>
        <w:rPr>
          <w:i/>
        </w:rPr>
        <w:t xml:space="preserve">) </w:t>
      </w:r>
    </w:p>
    <w:p w14:paraId="7F1603ED" w14:textId="77777777" w:rsidR="00E037EF" w:rsidRDefault="00E037EF">
      <w:pPr>
        <w:pStyle w:val="ListParagraph"/>
        <w:ind w:left="1440"/>
        <w:rPr>
          <w:i/>
        </w:rPr>
      </w:pPr>
    </w:p>
    <w:p w14:paraId="0AA197B5" w14:textId="77777777" w:rsidR="00E037EF" w:rsidRDefault="00CC3BFB">
      <w:pPr>
        <w:pStyle w:val="ListParagraph"/>
        <w:numPr>
          <w:ilvl w:val="0"/>
          <w:numId w:val="9"/>
        </w:numPr>
      </w:pPr>
      <w:r>
        <w:t>How would you rate the extent of damage to crops:</w:t>
      </w:r>
    </w:p>
    <w:p w14:paraId="7445B0ED" w14:textId="77777777" w:rsidR="00E037EF" w:rsidRDefault="00CC3BFB">
      <w:pPr>
        <w:pStyle w:val="ListParagraph"/>
        <w:numPr>
          <w:ilvl w:val="0"/>
          <w:numId w:val="5"/>
        </w:numPr>
      </w:pPr>
      <w:r>
        <w:t>Severe damage</w:t>
      </w:r>
    </w:p>
    <w:p w14:paraId="30A15A73" w14:textId="77777777" w:rsidR="00E037EF" w:rsidRDefault="00CC3BFB">
      <w:pPr>
        <w:pStyle w:val="ListParagraph"/>
        <w:numPr>
          <w:ilvl w:val="0"/>
          <w:numId w:val="5"/>
        </w:numPr>
      </w:pPr>
      <w:r>
        <w:t>Other comment on damage:__________________</w:t>
      </w:r>
    </w:p>
    <w:p w14:paraId="3917CC6A" w14:textId="77777777" w:rsidR="00E037EF" w:rsidRDefault="00E037EF">
      <w:pPr>
        <w:pStyle w:val="ListParagraph"/>
        <w:ind w:left="1080"/>
      </w:pPr>
    </w:p>
    <w:p w14:paraId="6109C1CB" w14:textId="77777777" w:rsidR="00E037EF" w:rsidRDefault="00CC3BFB">
      <w:pPr>
        <w:pStyle w:val="ListParagraph"/>
        <w:numPr>
          <w:ilvl w:val="0"/>
          <w:numId w:val="9"/>
        </w:numPr>
      </w:pPr>
      <w:r>
        <w:t>How did you manage FAW in your farm if it was present the last season?</w:t>
      </w:r>
    </w:p>
    <w:p w14:paraId="4E5C66EE" w14:textId="77777777" w:rsidR="00E037EF" w:rsidRDefault="00CC3BFB">
      <w:pPr>
        <w:pStyle w:val="ListParagraph"/>
        <w:numPr>
          <w:ilvl w:val="0"/>
          <w:numId w:val="9"/>
        </w:numPr>
      </w:pPr>
      <w:r>
        <w:t>Do you have a local name of identifying FAW? How do</w:t>
      </w:r>
      <w:r>
        <w:t xml:space="preserve"> you differentiate FAW from other pests?</w:t>
      </w:r>
    </w:p>
    <w:p w14:paraId="49E59EAA" w14:textId="77777777" w:rsidR="00E037EF" w:rsidRDefault="00CC3BFB">
      <w:pPr>
        <w:pStyle w:val="ListParagraph"/>
        <w:numPr>
          <w:ilvl w:val="0"/>
          <w:numId w:val="9"/>
        </w:numPr>
      </w:pPr>
      <w:r>
        <w:t xml:space="preserve">Please enter GPS coordinates where FAW was observed. </w:t>
      </w:r>
    </w:p>
    <w:p w14:paraId="0904B04F" w14:textId="77777777" w:rsidR="00E037EF" w:rsidRDefault="00E037EF"/>
    <w:p w14:paraId="13EC844B" w14:textId="77777777" w:rsidR="00E037EF" w:rsidRDefault="00CC3BFB">
      <w:pPr>
        <w:rPr>
          <w:b/>
        </w:rPr>
      </w:pPr>
      <w:r>
        <w:rPr>
          <w:b/>
        </w:rPr>
        <w:t>Notes:</w:t>
      </w:r>
    </w:p>
    <w:p w14:paraId="739BF08F" w14:textId="77777777" w:rsidR="00E037EF" w:rsidRDefault="00CC3BFB">
      <w:pPr>
        <w:pStyle w:val="ListParagraph"/>
        <w:numPr>
          <w:ilvl w:val="0"/>
          <w:numId w:val="2"/>
        </w:numPr>
      </w:pPr>
      <w:r>
        <w:t>We are assuming projects signed-up in the WhatsApp group are willing to carry out this quick survey.</w:t>
      </w:r>
    </w:p>
    <w:p w14:paraId="40688A72" w14:textId="77777777" w:rsidR="00E037EF" w:rsidRDefault="00CC3BFB">
      <w:pPr>
        <w:pStyle w:val="ListParagraph"/>
        <w:numPr>
          <w:ilvl w:val="0"/>
          <w:numId w:val="2"/>
        </w:numPr>
      </w:pPr>
      <w:r>
        <w:t>Is it possible to collect the data within the next 3</w:t>
      </w:r>
      <w:r>
        <w:t>-4 weeks once we have a consensus on the tool?</w:t>
      </w:r>
    </w:p>
    <w:p w14:paraId="059411DB" w14:textId="77777777" w:rsidR="00E037EF" w:rsidRDefault="00CC3BFB">
      <w:pPr>
        <w:pStyle w:val="ListParagraph"/>
        <w:numPr>
          <w:ilvl w:val="0"/>
          <w:numId w:val="2"/>
        </w:numPr>
      </w:pPr>
      <w:r>
        <w:t>Please give your feedback!</w:t>
      </w:r>
    </w:p>
    <w:sectPr w:rsidR="00E0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CD98D0D6"/>
    <w:lvl w:ilvl="0" w:tplc="FC24B45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A544C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D9B6DF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F12A8968"/>
    <w:lvl w:ilvl="0" w:tplc="9C3E6B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hybridMultilevel"/>
    <w:tmpl w:val="6E8ECEF0"/>
    <w:lvl w:ilvl="0" w:tplc="8598BC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4450420C"/>
    <w:lvl w:ilvl="0" w:tplc="FC24B45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FE966FCC"/>
    <w:lvl w:ilvl="0" w:tplc="3274E2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7"/>
    <w:multiLevelType w:val="hybridMultilevel"/>
    <w:tmpl w:val="6BC86486"/>
    <w:lvl w:ilvl="0" w:tplc="0EEE2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63E6FB0C"/>
    <w:lvl w:ilvl="0" w:tplc="FC24B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EF"/>
    <w:rsid w:val="00CC3BFB"/>
    <w:rsid w:val="00E0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56509"/>
  <w15:docId w15:val="{A4FBA141-9623-5C4D-86AD-4D0505F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LAETITIA</dc:creator>
  <cp:lastModifiedBy>Emily Nevitt</cp:lastModifiedBy>
  <cp:revision>4</cp:revision>
  <dcterms:created xsi:type="dcterms:W3CDTF">2018-02-14T06:44:00Z</dcterms:created>
  <dcterms:modified xsi:type="dcterms:W3CDTF">2019-07-30T13:34:00Z</dcterms:modified>
</cp:coreProperties>
</file>